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中国科学院上海巴斯德研究所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  <w:u w:val="single"/>
        </w:rPr>
        <w:t>202</w:t>
      </w:r>
      <w:r>
        <w:rPr>
          <w:rFonts w:hint="eastAsia" w:ascii="Bookman Old Style" w:hAnsi="Bookman Old Style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ascii="Bookman Old Style" w:cs="宋体"/>
          <w:b/>
          <w:bCs/>
          <w:sz w:val="32"/>
          <w:szCs w:val="32"/>
        </w:rPr>
        <w:t>年招收攻读硕士学位研究生</w:t>
      </w:r>
      <w:r>
        <w:rPr>
          <w:rFonts w:ascii="Bookman Old Style" w:hAnsi="Bookman Old Style" w:cs="宋体"/>
          <w:b/>
          <w:bCs/>
          <w:sz w:val="32"/>
          <w:szCs w:val="32"/>
          <w:lang w:val="zh-CN"/>
        </w:rPr>
        <w:t>考生个人简历及自</w:t>
      </w:r>
      <w:r>
        <w:rPr>
          <w:rFonts w:hint="eastAsia" w:ascii="仿宋_GB2312" w:cs="宋体"/>
          <w:b/>
          <w:bCs/>
          <w:sz w:val="32"/>
          <w:szCs w:val="32"/>
          <w:lang w:val="zh-CN"/>
        </w:rPr>
        <w:t>述</w:t>
      </w:r>
    </w:p>
    <w:p>
      <w:pPr>
        <w:ind w:firstLine="1476" w:firstLineChars="700"/>
        <w:rPr>
          <w:b/>
          <w:bCs/>
        </w:rPr>
      </w:pPr>
      <w:r>
        <w:rPr>
          <w:rFonts w:hint="eastAsia" w:cs="宋体"/>
          <w:b/>
          <w:bCs/>
        </w:rPr>
        <w:t>填表日期：</w:t>
      </w:r>
      <w:r>
        <w:rPr>
          <w:rFonts w:hint="eastAsia" w:cs="宋体"/>
          <w:b/>
          <w:bCs/>
          <w:lang w:val="en-US" w:eastAsia="zh-CN"/>
        </w:rPr>
        <w:t xml:space="preserve">   </w:t>
      </w:r>
      <w:r>
        <w:rPr>
          <w:rFonts w:hint="eastAsia" w:cs="宋体"/>
          <w:b/>
          <w:bCs/>
        </w:rPr>
        <w:t>年</w:t>
      </w:r>
      <w:r>
        <w:rPr>
          <w:rFonts w:hint="eastAsia" w:cs="宋体"/>
          <w:b/>
          <w:bCs/>
          <w:lang w:val="en-US" w:eastAsia="zh-CN"/>
        </w:rPr>
        <w:t xml:space="preserve">   </w:t>
      </w:r>
      <w:r>
        <w:rPr>
          <w:rFonts w:hint="eastAsia" w:cs="宋体"/>
          <w:b/>
          <w:bCs/>
        </w:rPr>
        <w:t>月</w:t>
      </w:r>
      <w:r>
        <w:rPr>
          <w:rFonts w:hint="eastAsia" w:cs="宋体"/>
          <w:b/>
          <w:bCs/>
          <w:lang w:val="en-US" w:eastAsia="zh-CN"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6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118"/>
        <w:gridCol w:w="713"/>
        <w:gridCol w:w="846"/>
        <w:gridCol w:w="1260"/>
        <w:gridCol w:w="316"/>
        <w:gridCol w:w="27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年月日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联系电话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本科专业</w:t>
            </w:r>
            <w:r>
              <w:rPr>
                <w:rFonts w:hint="eastAsia" w:cs="宋体"/>
                <w:highlight w:val="none"/>
              </w:rPr>
              <w:t>方向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专业排名(专业或班级总人数中的排名)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</w:t>
            </w:r>
            <w:r>
              <w:rPr>
                <w:rFonts w:hint="eastAsia" w:cs="宋体"/>
                <w:lang w:eastAsia="zh-CN"/>
              </w:rPr>
              <w:t>或</w:t>
            </w:r>
            <w:r>
              <w:rPr>
                <w:rFonts w:hint="eastAsia" w:cs="宋体"/>
                <w:highlight w:val="none"/>
              </w:rPr>
              <w:t>TOFEL或IELT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社会实践</w:t>
            </w:r>
            <w:r>
              <w:rPr>
                <w:rFonts w:hint="eastAsia" w:cs="宋体"/>
                <w:highlight w:val="none"/>
              </w:rPr>
              <w:t>（包括实习生、研究助理、知识竞赛等）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highlight w:val="none"/>
              </w:rPr>
              <w:t>直系家庭成员情况（姓名，亲属关系，工作单位等）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9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00" w:lineRule="exact"/>
              <w:ind w:left="363" w:hanging="363"/>
              <w:textAlignment w:val="auto"/>
              <w:rPr>
                <w:rFonts w:cs="宋体"/>
                <w:highlight w:val="none"/>
              </w:rPr>
            </w:pPr>
            <w:r>
              <w:rPr>
                <w:rFonts w:hint="eastAsia" w:cs="宋体"/>
              </w:rPr>
              <w:t>参加课外科研、</w:t>
            </w:r>
            <w:r>
              <w:rPr>
                <w:rFonts w:hint="eastAsia" w:cs="宋体"/>
                <w:highlight w:val="none"/>
              </w:rPr>
              <w:t>实践情况（在个人陈述中详述）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00" w:lineRule="exact"/>
              <w:ind w:left="363" w:hanging="363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cs="宋体"/>
                <w:highlight w:val="none"/>
              </w:rPr>
              <w:t>本科学习情况（含擅长及薄弱环节分析）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00" w:lineRule="exact"/>
              <w:ind w:left="363" w:hanging="363"/>
              <w:textAlignment w:val="auto"/>
            </w:pPr>
            <w:r>
              <w:rPr>
                <w:rFonts w:hint="eastAsia" w:cs="宋体"/>
              </w:rPr>
              <w:t>本科毕业论文／设计题目、主要内容和结果分析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请介绍你的</w:t>
            </w:r>
            <w:r>
              <w:rPr>
                <w:rFonts w:hint="eastAsia" w:ascii="宋体" w:hAnsi="宋体" w:cs="宋体"/>
                <w:lang w:eastAsia="zh-CN"/>
              </w:rPr>
              <w:t>专业</w:t>
            </w:r>
            <w:r>
              <w:rPr>
                <w:rFonts w:hint="eastAsia" w:ascii="宋体" w:hAnsi="宋体" w:cs="宋体"/>
              </w:rPr>
              <w:t>背景、曾参与过的科研工作、科研学术兴趣、读研究生阶段的学习和研究计划、</w:t>
            </w:r>
            <w:r>
              <w:rPr>
                <w:rFonts w:hint="eastAsia" w:ascii="宋体" w:hAnsi="宋体" w:cs="宋体"/>
                <w:highlight w:val="none"/>
              </w:rPr>
              <w:t>其它</w:t>
            </w:r>
            <w:r>
              <w:rPr>
                <w:rFonts w:hint="eastAsia" w:ascii="宋体" w:hAnsi="宋体" w:cs="宋体"/>
              </w:rPr>
              <w:t>特长以及你认为对于申请有参考价值的内容。个人陈述应由考生本人独立完成。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9" w:hRule="exac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/>
          <w:p>
            <w:pPr>
              <w:ind w:firstLine="2310" w:firstLineChars="1100"/>
            </w:pPr>
            <w:r>
              <w:rPr>
                <w:rFonts w:hint="eastAsia" w:cs="宋体"/>
              </w:rPr>
              <w:t>考生本人签字：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  <w:p>
            <w:pPr>
              <w:ind w:firstLine="2310" w:firstLineChars="1100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65B3A"/>
    <w:multiLevelType w:val="multilevel"/>
    <w:tmpl w:val="6CB65B3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F7"/>
    <w:rsid w:val="00032917"/>
    <w:rsid w:val="00126D90"/>
    <w:rsid w:val="001430DA"/>
    <w:rsid w:val="00167C45"/>
    <w:rsid w:val="00231CF6"/>
    <w:rsid w:val="002779C6"/>
    <w:rsid w:val="002A0B6E"/>
    <w:rsid w:val="002C1AF1"/>
    <w:rsid w:val="002F0E35"/>
    <w:rsid w:val="003234A6"/>
    <w:rsid w:val="00356F35"/>
    <w:rsid w:val="00367ED1"/>
    <w:rsid w:val="003A5833"/>
    <w:rsid w:val="00435E02"/>
    <w:rsid w:val="004565FA"/>
    <w:rsid w:val="00565084"/>
    <w:rsid w:val="0057320C"/>
    <w:rsid w:val="005F2013"/>
    <w:rsid w:val="006A6C29"/>
    <w:rsid w:val="006F6C90"/>
    <w:rsid w:val="00744700"/>
    <w:rsid w:val="00756449"/>
    <w:rsid w:val="00780132"/>
    <w:rsid w:val="00792452"/>
    <w:rsid w:val="007D22F7"/>
    <w:rsid w:val="008F5B77"/>
    <w:rsid w:val="00930E64"/>
    <w:rsid w:val="009F3619"/>
    <w:rsid w:val="00A43B65"/>
    <w:rsid w:val="00A61AA4"/>
    <w:rsid w:val="00B708D7"/>
    <w:rsid w:val="00B83738"/>
    <w:rsid w:val="00BA5BD1"/>
    <w:rsid w:val="00BF5420"/>
    <w:rsid w:val="00C05ED8"/>
    <w:rsid w:val="00C230D0"/>
    <w:rsid w:val="00C622DC"/>
    <w:rsid w:val="00C75942"/>
    <w:rsid w:val="00D0608C"/>
    <w:rsid w:val="00D509AD"/>
    <w:rsid w:val="00DC6633"/>
    <w:rsid w:val="00E4148B"/>
    <w:rsid w:val="00E51306"/>
    <w:rsid w:val="00E54E0C"/>
    <w:rsid w:val="00EC0844"/>
    <w:rsid w:val="00EE7330"/>
    <w:rsid w:val="00EF6AE6"/>
    <w:rsid w:val="00F01F6B"/>
    <w:rsid w:val="00F05C35"/>
    <w:rsid w:val="00F21F00"/>
    <w:rsid w:val="00F874F0"/>
    <w:rsid w:val="00F92BA6"/>
    <w:rsid w:val="150A1719"/>
    <w:rsid w:val="1AEB3E00"/>
    <w:rsid w:val="2E2440B4"/>
    <w:rsid w:val="3F037906"/>
    <w:rsid w:val="45D06921"/>
    <w:rsid w:val="63511430"/>
    <w:rsid w:val="678358BB"/>
    <w:rsid w:val="76484313"/>
    <w:rsid w:val="7E4D0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506</Words>
  <Characters>2890</Characters>
  <Lines>24</Lines>
  <Paragraphs>6</Paragraphs>
  <TotalTime>0</TotalTime>
  <ScaleCrop>false</ScaleCrop>
  <LinksUpToDate>false</LinksUpToDate>
  <CharactersWithSpaces>3390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2021-03-15T03:24:00Z</dcterms:created>
  <dc:creator>陆烨</dc:creator>
  <cp:lastModifiedBy>王慧</cp:lastModifiedBy>
  <dcterms:modified xsi:type="dcterms:W3CDTF">2022-03-18T12:00:46Z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